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Borders>
          <w:top w:val="double" w:sz="2" w:space="0" w:color="365F91"/>
          <w:left w:val="double" w:sz="2" w:space="0" w:color="365F91"/>
          <w:bottom w:val="double" w:sz="2" w:space="0" w:color="365F91"/>
          <w:right w:val="double" w:sz="2" w:space="0" w:color="365F91"/>
          <w:insideH w:val="double" w:sz="2" w:space="0" w:color="365F91"/>
          <w:insideV w:val="double" w:sz="2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5245"/>
      </w:tblGrid>
      <w:tr w:rsidR="00A255B8" w:rsidRPr="00E1345C" w:rsidTr="008C5DB1">
        <w:tc>
          <w:tcPr>
            <w:tcW w:w="5387" w:type="dxa"/>
            <w:shd w:val="clear" w:color="auto" w:fill="FFFFFF"/>
          </w:tcPr>
          <w:p w:rsidR="00A255B8" w:rsidRPr="000F4992" w:rsidRDefault="00A255B8" w:rsidP="008C5DB1">
            <w:pPr>
              <w:spacing w:before="120" w:after="120"/>
              <w:jc w:val="center"/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</w:pP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АНКЕТА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  <w:t xml:space="preserve">ФИЗИЧЕСКОГО ЛИЦА - выгодоприобретателя КЛИЕНТА </w:t>
            </w:r>
          </w:p>
        </w:tc>
        <w:tc>
          <w:tcPr>
            <w:tcW w:w="5245" w:type="dxa"/>
            <w:shd w:val="clear" w:color="auto" w:fill="FFFFFF"/>
            <w:vAlign w:val="center"/>
          </w:tcPr>
          <w:p w:rsidR="00A255B8" w:rsidRPr="006B4EA3" w:rsidRDefault="00A255B8" w:rsidP="008C5DB1">
            <w:pPr>
              <w:spacing w:before="120" w:after="120"/>
              <w:jc w:val="center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дата заполнения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: _____________________________20__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 г.</w:t>
            </w:r>
          </w:p>
        </w:tc>
      </w:tr>
    </w:tbl>
    <w:p w:rsidR="00A255B8" w:rsidRPr="00C004A8" w:rsidRDefault="00A255B8" w:rsidP="00A255B8">
      <w:pPr>
        <w:spacing w:after="0"/>
        <w:rPr>
          <w:rFonts w:ascii="Tahoma" w:hAnsi="Tahoma" w:cs="Tahoma"/>
          <w:color w:val="000000"/>
          <w:sz w:val="6"/>
          <w:szCs w:val="6"/>
        </w:rPr>
      </w:pPr>
    </w:p>
    <w:tbl>
      <w:tblPr>
        <w:tblW w:w="10632" w:type="dxa"/>
        <w:tblInd w:w="-601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7"/>
        <w:gridCol w:w="1310"/>
        <w:gridCol w:w="1310"/>
        <w:gridCol w:w="1311"/>
        <w:gridCol w:w="148"/>
        <w:gridCol w:w="1132"/>
        <w:gridCol w:w="68"/>
        <w:gridCol w:w="1349"/>
        <w:gridCol w:w="1348"/>
        <w:gridCol w:w="1349"/>
      </w:tblGrid>
      <w:tr w:rsidR="00FC0165" w:rsidRPr="00903502" w:rsidTr="00D835A2">
        <w:trPr>
          <w:trHeight w:val="360"/>
        </w:trPr>
        <w:tc>
          <w:tcPr>
            <w:tcW w:w="10632" w:type="dxa"/>
            <w:gridSpan w:val="10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spacing w:after="0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Сведения о клиенте</w:t>
            </w:r>
            <w:r w:rsidR="00217C9A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:</w:t>
            </w:r>
          </w:p>
        </w:tc>
      </w:tr>
      <w:tr w:rsidR="00FC0165" w:rsidRPr="00903502" w:rsidTr="00D835A2">
        <w:trPr>
          <w:trHeight w:val="360"/>
        </w:trPr>
        <w:tc>
          <w:tcPr>
            <w:tcW w:w="5386" w:type="dxa"/>
            <w:gridSpan w:val="5"/>
            <w:tcBorders>
              <w:bottom w:val="dotted" w:sz="8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Полное наименование/ФИО клиента</w:t>
            </w:r>
          </w:p>
        </w:tc>
        <w:tc>
          <w:tcPr>
            <w:tcW w:w="5246" w:type="dxa"/>
            <w:gridSpan w:val="5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spacing w:after="0"/>
              <w:jc w:val="center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</w:p>
        </w:tc>
      </w:tr>
      <w:tr w:rsidR="00FC0165" w:rsidRPr="00903502" w:rsidTr="00D835A2">
        <w:trPr>
          <w:trHeight w:val="360"/>
        </w:trPr>
        <w:tc>
          <w:tcPr>
            <w:tcW w:w="5386" w:type="dxa"/>
            <w:gridSpan w:val="5"/>
            <w:tcBorders>
              <w:bottom w:val="dotted" w:sz="8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Паспортные данные/ИНН/ОГРН (или иной идентификатор) клиента</w:t>
            </w:r>
          </w:p>
        </w:tc>
        <w:tc>
          <w:tcPr>
            <w:tcW w:w="5246" w:type="dxa"/>
            <w:gridSpan w:val="5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spacing w:after="0"/>
              <w:jc w:val="center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</w:p>
        </w:tc>
      </w:tr>
      <w:tr w:rsidR="00FC0165" w:rsidRPr="00903502" w:rsidTr="00D835A2">
        <w:trPr>
          <w:trHeight w:val="360"/>
        </w:trPr>
        <w:tc>
          <w:tcPr>
            <w:tcW w:w="10632" w:type="dxa"/>
            <w:gridSpan w:val="10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spacing w:after="0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  <w:r w:rsidRPr="00D835A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 xml:space="preserve">Сведения о </w:t>
            </w:r>
            <w:r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выгодоприобретателе</w:t>
            </w:r>
            <w:r w:rsidRPr="00D835A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 xml:space="preserve"> клиента (ниже необходимо указать сведения в отношении </w:t>
            </w:r>
            <w:r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выгодоприобретателя</w:t>
            </w:r>
            <w:r w:rsidRPr="00D835A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 xml:space="preserve"> клиента):</w:t>
            </w:r>
          </w:p>
        </w:tc>
      </w:tr>
      <w:tr w:rsidR="00FC0165" w:rsidRPr="00903502" w:rsidTr="00D835A2">
        <w:trPr>
          <w:trHeight w:val="360"/>
        </w:trPr>
        <w:tc>
          <w:tcPr>
            <w:tcW w:w="5386" w:type="dxa"/>
            <w:gridSpan w:val="5"/>
            <w:tcBorders>
              <w:bottom w:val="dotted" w:sz="8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Фамилия, имя, отчество</w:t>
            </w:r>
            <w:r w:rsidRPr="00134C89">
              <w:rPr>
                <w:rFonts w:ascii="Tahoma" w:hAnsi="Tahoma" w:cs="Tahoma"/>
                <w:b/>
                <w:bCs/>
                <w:i/>
                <w:color w:val="000000"/>
                <w:sz w:val="14"/>
                <w:szCs w:val="14"/>
              </w:rPr>
              <w:t xml:space="preserve"> (если иное не вытекает из закона или обычая)</w:t>
            </w:r>
            <w:r w:rsidR="00634430" w:rsidRPr="00634430">
              <w:rPr>
                <w:rFonts w:ascii="Tahoma" w:hAnsi="Tahoma" w:cs="Tahoma"/>
                <w:b/>
                <w:bCs/>
                <w:i/>
                <w:color w:val="000000"/>
                <w:sz w:val="14"/>
                <w:szCs w:val="14"/>
              </w:rPr>
              <w:t xml:space="preserve"> </w:t>
            </w:r>
            <w:r w:rsidR="00634430" w:rsidRPr="00634430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выгодоприобретателя клиента</w:t>
            </w:r>
          </w:p>
        </w:tc>
        <w:tc>
          <w:tcPr>
            <w:tcW w:w="5246" w:type="dxa"/>
            <w:gridSpan w:val="5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spacing w:after="0"/>
              <w:jc w:val="center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</w:p>
        </w:tc>
      </w:tr>
      <w:tr w:rsidR="00FC0165" w:rsidRPr="00903502" w:rsidTr="00D835A2">
        <w:trPr>
          <w:trHeight w:val="360"/>
        </w:trPr>
        <w:tc>
          <w:tcPr>
            <w:tcW w:w="2617" w:type="dxa"/>
            <w:gridSpan w:val="2"/>
            <w:tcBorders>
              <w:bottom w:val="dotted" w:sz="8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spacing w:after="0"/>
              <w:ind w:left="34" w:firstLine="0"/>
              <w:contextualSpacing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Дата рождения</w:t>
            </w:r>
          </w:p>
        </w:tc>
        <w:tc>
          <w:tcPr>
            <w:tcW w:w="2769" w:type="dxa"/>
            <w:gridSpan w:val="3"/>
            <w:tcBorders>
              <w:bottom w:val="dotted" w:sz="8" w:space="0" w:color="auto"/>
            </w:tcBorders>
            <w:vAlign w:val="center"/>
          </w:tcPr>
          <w:p w:rsidR="00FC0165" w:rsidRPr="00903502" w:rsidRDefault="00FC0165" w:rsidP="00D835A2">
            <w:pPr>
              <w:tabs>
                <w:tab w:val="left" w:pos="318"/>
              </w:tabs>
              <w:spacing w:after="0"/>
              <w:ind w:left="318" w:hanging="28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  <w:tc>
          <w:tcPr>
            <w:tcW w:w="2549" w:type="dxa"/>
            <w:gridSpan w:val="3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tabs>
                <w:tab w:val="left" w:pos="322"/>
              </w:tabs>
              <w:spacing w:after="0"/>
              <w:ind w:left="38" w:firstLine="0"/>
              <w:contextualSpacing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Место рождения</w:t>
            </w:r>
          </w:p>
        </w:tc>
        <w:tc>
          <w:tcPr>
            <w:tcW w:w="2697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tabs>
                <w:tab w:val="left" w:pos="318"/>
              </w:tabs>
              <w:spacing w:after="0"/>
              <w:ind w:left="318" w:hanging="28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</w:tr>
      <w:tr w:rsidR="00FC0165" w:rsidRPr="00903502" w:rsidTr="00D835A2">
        <w:trPr>
          <w:trHeight w:val="360"/>
        </w:trPr>
        <w:tc>
          <w:tcPr>
            <w:tcW w:w="5386" w:type="dxa"/>
            <w:gridSpan w:val="5"/>
            <w:tcBorders>
              <w:bottom w:val="dotted" w:sz="8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Гражданство (указать все страны)</w:t>
            </w:r>
            <w:r w:rsidRPr="00134C89">
              <w:rPr>
                <w:rStyle w:val="a6"/>
                <w:rFonts w:ascii="Tahoma" w:eastAsia="Calibri" w:hAnsi="Tahoma" w:cs="Tahoma"/>
                <w:b/>
                <w:sz w:val="14"/>
                <w:szCs w:val="14"/>
              </w:rPr>
              <w:footnoteReference w:id="1"/>
            </w:r>
          </w:p>
        </w:tc>
        <w:tc>
          <w:tcPr>
            <w:tcW w:w="5246" w:type="dxa"/>
            <w:gridSpan w:val="5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tabs>
                <w:tab w:val="left" w:pos="318"/>
              </w:tabs>
              <w:spacing w:after="0"/>
              <w:ind w:left="318" w:hanging="28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0D6F15">
              <w:rPr>
                <w:rFonts w:ascii="Tahoma" w:eastAsia="Calibri" w:hAnsi="Tahoma" w:cs="Tahoma"/>
                <w:sz w:val="14"/>
                <w:szCs w:val="14"/>
              </w:rPr>
            </w:r>
            <w:r w:rsidR="000D6F1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  РФ  </w:t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0D6F15">
              <w:rPr>
                <w:rFonts w:ascii="Tahoma" w:eastAsia="Calibri" w:hAnsi="Tahoma" w:cs="Tahoma"/>
                <w:sz w:val="14"/>
                <w:szCs w:val="14"/>
              </w:rPr>
            </w:r>
            <w:r w:rsidR="000D6F1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  США</w:t>
            </w:r>
            <w:proofErr w:type="gram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 </w:t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0D6F15">
              <w:rPr>
                <w:rFonts w:ascii="Tahoma" w:eastAsia="Calibri" w:hAnsi="Tahoma" w:cs="Tahoma"/>
                <w:sz w:val="14"/>
                <w:szCs w:val="14"/>
              </w:rPr>
            </w:r>
            <w:r w:rsidR="000D6F1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  Д</w:t>
            </w:r>
            <w:proofErr w:type="gramEnd"/>
            <w:r w:rsidRPr="00903502">
              <w:rPr>
                <w:rFonts w:ascii="Tahoma" w:eastAsia="Calibri" w:hAnsi="Tahoma" w:cs="Tahoma"/>
                <w:sz w:val="14"/>
                <w:szCs w:val="14"/>
              </w:rPr>
              <w:t>ругое ___________________________________</w:t>
            </w:r>
          </w:p>
        </w:tc>
      </w:tr>
      <w:tr w:rsidR="00FC0165" w:rsidRPr="00903502" w:rsidTr="00D835A2">
        <w:trPr>
          <w:trHeight w:val="360"/>
        </w:trPr>
        <w:tc>
          <w:tcPr>
            <w:tcW w:w="5386" w:type="dxa"/>
            <w:gridSpan w:val="5"/>
            <w:tcBorders>
              <w:bottom w:val="dotted" w:sz="8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Наличие права на постоянное проживание за пределами РФ (вид на жительство, «</w:t>
            </w:r>
            <w:proofErr w:type="spellStart"/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грин</w:t>
            </w:r>
            <w:proofErr w:type="spellEnd"/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 xml:space="preserve"> кард США» и т.д.)</w:t>
            </w:r>
            <w:r w:rsidRPr="00903502">
              <w:rPr>
                <w:rFonts w:ascii="Tahoma" w:hAnsi="Tahoma" w:cs="Tahoma"/>
                <w:b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5246" w:type="dxa"/>
            <w:gridSpan w:val="5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tabs>
                <w:tab w:val="left" w:pos="318"/>
              </w:tabs>
              <w:spacing w:after="0"/>
              <w:ind w:left="318" w:hanging="28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0D6F15">
              <w:rPr>
                <w:rFonts w:ascii="Tahoma" w:eastAsia="Calibri" w:hAnsi="Tahoma" w:cs="Tahoma"/>
                <w:sz w:val="14"/>
                <w:szCs w:val="14"/>
              </w:rPr>
            </w:r>
            <w:r w:rsidR="000D6F1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Да  ___________________________(государство и срок действия)</w:t>
            </w:r>
          </w:p>
          <w:p w:rsidR="00FC0165" w:rsidRPr="00903502" w:rsidRDefault="00FC0165" w:rsidP="00D835A2">
            <w:pPr>
              <w:tabs>
                <w:tab w:val="left" w:pos="318"/>
              </w:tabs>
              <w:spacing w:after="0"/>
              <w:ind w:left="318" w:hanging="28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0D6F15">
              <w:rPr>
                <w:rFonts w:ascii="Tahoma" w:eastAsia="Calibri" w:hAnsi="Tahoma" w:cs="Tahoma"/>
                <w:sz w:val="14"/>
                <w:szCs w:val="14"/>
              </w:rPr>
            </w:r>
            <w:r w:rsidR="000D6F1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Нет               </w:t>
            </w:r>
          </w:p>
        </w:tc>
      </w:tr>
      <w:tr w:rsidR="00FC0165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5386" w:type="dxa"/>
            <w:gridSpan w:val="5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sz w:val="14"/>
                <w:szCs w:val="14"/>
              </w:rPr>
              <w:t>Вид, серия и № документа, удостоверяющего личность, дата его выдачи, выдавший орган, код подразделения</w:t>
            </w:r>
            <w:r w:rsidRPr="00134C89">
              <w:rPr>
                <w:rStyle w:val="a6"/>
                <w:rFonts w:ascii="Tahoma" w:hAnsi="Tahoma" w:cs="Tahoma"/>
                <w:b/>
                <w:sz w:val="14"/>
                <w:szCs w:val="14"/>
              </w:rPr>
              <w:footnoteReference w:id="2"/>
            </w:r>
          </w:p>
        </w:tc>
        <w:tc>
          <w:tcPr>
            <w:tcW w:w="5246" w:type="dxa"/>
            <w:gridSpan w:val="5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spacing w:after="0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FC0165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6518" w:type="dxa"/>
            <w:gridSpan w:val="6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0" w:firstLine="34"/>
              <w:contextualSpacing/>
              <w:rPr>
                <w:rFonts w:ascii="Tahoma" w:hAnsi="Tahoma" w:cs="Tahoma"/>
                <w:b/>
                <w:sz w:val="14"/>
                <w:szCs w:val="14"/>
              </w:rPr>
            </w:pPr>
            <w:r w:rsidRPr="007F01E3">
              <w:rPr>
                <w:rFonts w:ascii="Tahoma" w:hAnsi="Tahoma" w:cs="Tahoma"/>
                <w:b/>
                <w:bCs/>
                <w:sz w:val="14"/>
                <w:szCs w:val="14"/>
              </w:rPr>
              <w:t>Данные документ</w:t>
            </w: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ов</w:t>
            </w:r>
            <w:r w:rsidRPr="007F01E3">
              <w:rPr>
                <w:rFonts w:ascii="Tahoma" w:hAnsi="Tahoma" w:cs="Tahoma"/>
                <w:b/>
                <w:bCs/>
                <w:sz w:val="14"/>
                <w:szCs w:val="14"/>
              </w:rPr>
              <w:t>, подтверждающ</w:t>
            </w: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их</w:t>
            </w:r>
            <w:r w:rsidRPr="007F01E3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 право иностранного гражданина или лица без гражданства на пребывание (проживание) в Российской Федерации: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</w:t>
            </w:r>
            <w:r>
              <w:rPr>
                <w:rStyle w:val="a6"/>
                <w:rFonts w:ascii="Tahoma" w:hAnsi="Tahoma"/>
                <w:b/>
                <w:bCs/>
                <w:sz w:val="14"/>
                <w:szCs w:val="14"/>
              </w:rPr>
              <w:footnoteReference w:id="3"/>
            </w:r>
          </w:p>
        </w:tc>
        <w:tc>
          <w:tcPr>
            <w:tcW w:w="4114" w:type="dxa"/>
            <w:gridSpan w:val="4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spacing w:after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FC0165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5238" w:type="dxa"/>
            <w:gridSpan w:val="4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Адрес регистрации по месту жительства/пребывания</w:t>
            </w:r>
          </w:p>
        </w:tc>
        <w:tc>
          <w:tcPr>
            <w:tcW w:w="5394" w:type="dxa"/>
            <w:gridSpan w:val="6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spacing w:after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FC0165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5238" w:type="dxa"/>
            <w:gridSpan w:val="4"/>
            <w:vMerge w:val="restart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Адрес фактического места жительства</w:t>
            </w:r>
          </w:p>
        </w:tc>
        <w:tc>
          <w:tcPr>
            <w:tcW w:w="5394" w:type="dxa"/>
            <w:gridSpan w:val="6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spacing w:after="0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0D6F15">
              <w:rPr>
                <w:rFonts w:ascii="Tahoma" w:eastAsia="Calibri" w:hAnsi="Tahoma" w:cs="Tahoma"/>
                <w:sz w:val="14"/>
                <w:szCs w:val="14"/>
              </w:rPr>
            </w:r>
            <w:r w:rsidR="000D6F1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Совпадает с вышеуказанным адресом (нижнее поле не заполняется)</w:t>
            </w:r>
          </w:p>
        </w:tc>
      </w:tr>
      <w:tr w:rsidR="00FC0165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5"/>
        </w:trPr>
        <w:tc>
          <w:tcPr>
            <w:tcW w:w="5238" w:type="dxa"/>
            <w:gridSpan w:val="4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1"/>
                <w:numId w:val="1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eastAsia="Calibri" w:hAnsi="Tahoma" w:cs="Tahoma"/>
                <w:sz w:val="14"/>
                <w:szCs w:val="14"/>
              </w:rPr>
            </w:pPr>
          </w:p>
        </w:tc>
        <w:tc>
          <w:tcPr>
            <w:tcW w:w="5394" w:type="dxa"/>
            <w:gridSpan w:val="6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spacing w:after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FC0165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5"/>
        </w:trPr>
        <w:tc>
          <w:tcPr>
            <w:tcW w:w="130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spacing w:after="0"/>
              <w:contextualSpacing/>
              <w:jc w:val="lef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ИНН</w:t>
            </w:r>
          </w:p>
        </w:tc>
        <w:tc>
          <w:tcPr>
            <w:tcW w:w="131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spacing w:after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31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spacing w:after="0"/>
              <w:contextualSpacing/>
              <w:jc w:val="lef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СНИЛС</w:t>
            </w:r>
          </w:p>
        </w:tc>
        <w:tc>
          <w:tcPr>
            <w:tcW w:w="131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spacing w:after="0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spacing w:after="0"/>
              <w:contextualSpacing/>
              <w:jc w:val="lef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Телефон</w:t>
            </w:r>
          </w:p>
        </w:tc>
        <w:tc>
          <w:tcPr>
            <w:tcW w:w="1349" w:type="dxa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spacing w:after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348" w:type="dxa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spacing w:after="0"/>
              <w:contextualSpacing/>
              <w:jc w:val="left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E-</w:t>
            </w:r>
            <w:proofErr w:type="spellStart"/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mail</w:t>
            </w:r>
            <w:proofErr w:type="spellEnd"/>
          </w:p>
        </w:tc>
        <w:tc>
          <w:tcPr>
            <w:tcW w:w="1349" w:type="dxa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spacing w:after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FC0165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10632" w:type="dxa"/>
            <w:gridSpan w:val="10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D6F15" w:rsidRPr="000D6F15" w:rsidRDefault="000D6F15" w:rsidP="000D6F15">
            <w:pPr>
              <w:pStyle w:val="a3"/>
              <w:numPr>
                <w:ilvl w:val="0"/>
                <w:numId w:val="3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>
              <w:rPr>
                <w:rFonts w:ascii="Tahoma" w:eastAsia="Calibri" w:hAnsi="Tahoma" w:cs="Tahoma"/>
                <w:sz w:val="14"/>
                <w:szCs w:val="14"/>
              </w:rPr>
            </w:r>
            <w:r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="00FC0165" w:rsidRPr="00903502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r w:rsidRPr="000D6F15">
              <w:rPr>
                <w:rFonts w:ascii="Tahoma" w:eastAsia="Calibri" w:hAnsi="Tahoma" w:cs="Tahoma"/>
                <w:sz w:val="14"/>
                <w:szCs w:val="14"/>
              </w:rPr>
              <w:t>Я являюсь налоговым резидентом исключительно Российской Федерации и не являюсь иностранным налогоплательщиком, не соответствую критерию «Существенное присутствие» на территории США или любому другому аналогичному критерию в отношении любого другого иностранного государства, ИЛИ:</w:t>
            </w:r>
          </w:p>
          <w:p w:rsidR="000D6F15" w:rsidRPr="000D6F15" w:rsidRDefault="000D6F15" w:rsidP="000D6F1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4"/>
              <w:rPr>
                <w:rFonts w:ascii="Tahoma" w:eastAsia="Calibri" w:hAnsi="Tahoma" w:cs="Tahoma"/>
                <w:sz w:val="14"/>
                <w:szCs w:val="14"/>
              </w:rPr>
            </w:pPr>
            <w:r>
              <w:rPr>
                <w:rFonts w:ascii="Tahoma" w:eastAsia="Calibri" w:hAnsi="Tahoma" w:cs="Tahoma"/>
                <w:sz w:val="14"/>
                <w:szCs w:val="14"/>
              </w:rPr>
              <w:t xml:space="preserve">        </w:t>
            </w:r>
            <w:bookmarkStart w:id="0" w:name="_GoBack"/>
            <w:bookmarkEnd w:id="0"/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>
              <w:rPr>
                <w:rFonts w:ascii="Tahoma" w:eastAsia="Calibri" w:hAnsi="Tahoma" w:cs="Tahoma"/>
                <w:sz w:val="14"/>
                <w:szCs w:val="14"/>
              </w:rPr>
            </w:r>
            <w:r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r w:rsidRPr="000D6F15">
              <w:rPr>
                <w:rFonts w:ascii="Tahoma" w:eastAsia="Calibri" w:hAnsi="Tahoma" w:cs="Tahoma"/>
                <w:sz w:val="14"/>
                <w:szCs w:val="14"/>
              </w:rPr>
              <w:t xml:space="preserve">Я являюсь налоговым резидентом </w:t>
            </w:r>
            <w:proofErr w:type="gramStart"/>
            <w:r w:rsidRPr="000D6F15">
              <w:rPr>
                <w:rFonts w:ascii="Tahoma" w:eastAsia="Calibri" w:hAnsi="Tahoma" w:cs="Tahoma"/>
                <w:sz w:val="14"/>
                <w:szCs w:val="14"/>
              </w:rPr>
              <w:t>в</w:t>
            </w:r>
            <w:proofErr w:type="gramEnd"/>
            <w:r w:rsidRPr="000D6F15">
              <w:rPr>
                <w:rFonts w:ascii="Tahoma" w:eastAsia="Calibri" w:hAnsi="Tahoma" w:cs="Tahoma"/>
                <w:sz w:val="14"/>
                <w:szCs w:val="14"/>
              </w:rPr>
              <w:t xml:space="preserve"> _________________________________________</w:t>
            </w:r>
          </w:p>
          <w:p w:rsidR="000D6F15" w:rsidRPr="000D6F15" w:rsidRDefault="000D6F15" w:rsidP="000D6F1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rPr>
                <w:rFonts w:ascii="Tahoma" w:eastAsia="Calibri" w:hAnsi="Tahoma" w:cs="Tahoma"/>
                <w:sz w:val="14"/>
                <w:szCs w:val="14"/>
              </w:rPr>
            </w:pPr>
            <w:r w:rsidRPr="000D6F15">
              <w:rPr>
                <w:rFonts w:ascii="Tahoma" w:eastAsia="Calibri" w:hAnsi="Tahoma" w:cs="Tahoma"/>
                <w:sz w:val="14"/>
                <w:szCs w:val="14"/>
              </w:rPr>
              <w:t>Укажите присвоенный налоговый номер/код</w:t>
            </w:r>
            <w:proofErr w:type="gramStart"/>
            <w:r w:rsidRPr="000D6F15">
              <w:rPr>
                <w:rFonts w:ascii="Tahoma" w:eastAsia="Calibri" w:hAnsi="Tahoma" w:cs="Tahoma"/>
                <w:sz w:val="14"/>
                <w:szCs w:val="14"/>
              </w:rPr>
              <w:t>: ____________________________;</w:t>
            </w:r>
            <w:proofErr w:type="gramEnd"/>
          </w:p>
          <w:p w:rsidR="00FC0165" w:rsidRPr="00903502" w:rsidRDefault="000D6F15" w:rsidP="000D6F15">
            <w:pPr>
              <w:spacing w:after="0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0D6F15">
              <w:rPr>
                <w:rFonts w:ascii="Tahoma" w:eastAsia="Calibri" w:hAnsi="Tahoma" w:cs="Tahoma"/>
                <w:sz w:val="14"/>
                <w:szCs w:val="14"/>
              </w:rPr>
              <w:t>(Информация указывается для каждого государства, в котором Вы являетесь налоговым резидентом)</w:t>
            </w:r>
          </w:p>
        </w:tc>
      </w:tr>
      <w:tr w:rsidR="00FC0165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6518" w:type="dxa"/>
            <w:gridSpan w:val="6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0" w:firstLine="34"/>
              <w:contextualSpacing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sz w:val="14"/>
                <w:szCs w:val="14"/>
              </w:rPr>
              <w:t>Сведения, подтверждающие наличие у лица статуса выгодоприобретателя клиента: наименование, дата, номер документа, на основании которого клиент действует к выгоде лица, при проведении операций с денежными средствами и иным имуществом (в том числе на основании агентского договора, договоров поручения, комиссии и доверительного управления)</w:t>
            </w:r>
          </w:p>
        </w:tc>
        <w:tc>
          <w:tcPr>
            <w:tcW w:w="4114" w:type="dxa"/>
            <w:gridSpan w:val="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D835A2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FC0165" w:rsidRPr="00903502" w:rsidTr="00D835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</w:trPr>
        <w:tc>
          <w:tcPr>
            <w:tcW w:w="10632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0165" w:rsidRPr="00903502" w:rsidRDefault="00FC0165" w:rsidP="00FC0165">
            <w:pPr>
              <w:pStyle w:val="a3"/>
              <w:numPr>
                <w:ilvl w:val="0"/>
                <w:numId w:val="3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0D6F15">
              <w:rPr>
                <w:rFonts w:ascii="Tahoma" w:eastAsia="Calibri" w:hAnsi="Tahoma" w:cs="Tahoma"/>
                <w:sz w:val="14"/>
                <w:szCs w:val="14"/>
              </w:rPr>
            </w:r>
            <w:r w:rsidR="000D6F15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Я подтверждаю, что Компания вправе руководствоваться информацией, предоставленной в настоящей Анкете для принятия решения:</w:t>
            </w:r>
          </w:p>
          <w:p w:rsidR="00FC0165" w:rsidRPr="00903502" w:rsidRDefault="00FC0165" w:rsidP="00FC016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об отнесении Клиента, его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бенефициарного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владельца либо выгодоприобретателя в соответствии с российским законодательством к категории иностранных налогоплательщиков и о применении в отношении Клиента предусмотренных ФЗ от 28.06.2014 № 173-ФЗ (далее – «173-ФЗ»), Налоговым кодексом, Постановлением Правительства РФ от 16.06.2018 N 693 и другим законодательством РФ последствий, связанных с принятием Компанией указанного решения;</w:t>
            </w:r>
          </w:p>
          <w:p w:rsidR="00FC0165" w:rsidRPr="00903502" w:rsidRDefault="00FC0165" w:rsidP="00FC016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о присвоении Клиенту, его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бенефициарному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владельцу либо выгодоприобретателю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Foreign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Account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Tax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Compliance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Act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(далее – «FATCA») – статуса в соответствии с законодательством США и внутренними документами Компании, а также применения в отношении Клиента последствий, предусмотренных законодательством Российской Федерации и положениями FATCA;</w:t>
            </w:r>
          </w:p>
          <w:p w:rsidR="00FC0165" w:rsidRPr="00903502" w:rsidRDefault="00FC0165" w:rsidP="00FC016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proofErr w:type="gram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о присвоении Клиенту, его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бенефициарному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владельцу либо выгодоприобретателю статуса, предусмотренного Конвенцией о взаимной административной помощи по налоговым делам от 25.01.1988, Многосторонним соглашением между компетентными органами об автоматическом обмене финансовой информацией от 29.10.2014 г., Налоговым кодексом РФ и Постановлением Правительства РФ от 16.06.2018 N 693 (далее – «</w:t>
            </w:r>
            <w:r w:rsidRPr="00903502">
              <w:rPr>
                <w:rFonts w:ascii="Tahoma" w:eastAsia="Calibri" w:hAnsi="Tahoma" w:cs="Tahoma"/>
                <w:sz w:val="14"/>
                <w:szCs w:val="14"/>
                <w:lang w:val="en-US"/>
              </w:rPr>
              <w:t>CRS</w:t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>»), для целей обмена информацией между странами-участницами указанного Соглашения, а также применения в отношении Клиента</w:t>
            </w:r>
            <w:proofErr w:type="gram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последствий, предусмотренных законодательством Российской Федерации.</w:t>
            </w:r>
          </w:p>
        </w:tc>
      </w:tr>
    </w:tbl>
    <w:p w:rsidR="00A255B8" w:rsidRPr="00F42305" w:rsidRDefault="00A255B8" w:rsidP="00A255B8">
      <w:pPr>
        <w:autoSpaceDE w:val="0"/>
        <w:autoSpaceDN w:val="0"/>
        <w:adjustRightInd w:val="0"/>
        <w:spacing w:after="0" w:line="360" w:lineRule="auto"/>
        <w:ind w:hanging="142"/>
        <w:rPr>
          <w:rFonts w:ascii="Tahoma" w:eastAsia="Calibri" w:hAnsi="Tahoma" w:cs="Tahoma"/>
          <w:sz w:val="14"/>
          <w:szCs w:val="14"/>
        </w:rPr>
      </w:pPr>
    </w:p>
    <w:p w:rsidR="00A255B8" w:rsidRPr="00137E20" w:rsidRDefault="00A255B8" w:rsidP="00A255B8">
      <w:pPr>
        <w:autoSpaceDE w:val="0"/>
        <w:autoSpaceDN w:val="0"/>
        <w:adjustRightInd w:val="0"/>
        <w:spacing w:line="360" w:lineRule="auto"/>
        <w:ind w:hanging="142"/>
        <w:rPr>
          <w:rFonts w:ascii="Tahoma" w:eastAsia="Calibri" w:hAnsi="Tahoma" w:cs="Tahoma"/>
          <w:sz w:val="16"/>
          <w:szCs w:val="16"/>
        </w:rPr>
      </w:pPr>
      <w:r>
        <w:rPr>
          <w:rFonts w:ascii="Tahoma" w:eastAsia="Calibri" w:hAnsi="Tahoma" w:cs="Tahoma"/>
          <w:sz w:val="16"/>
          <w:szCs w:val="16"/>
        </w:rPr>
        <w:t>___________________________________</w:t>
      </w:r>
      <w:r>
        <w:rPr>
          <w:rFonts w:ascii="Tahoma" w:eastAsia="Calibri" w:hAnsi="Tahoma" w:cs="Tahoma"/>
          <w:sz w:val="16"/>
          <w:szCs w:val="16"/>
          <w:lang w:val="en-US"/>
        </w:rPr>
        <w:t>/</w:t>
      </w:r>
      <w:r>
        <w:rPr>
          <w:rFonts w:ascii="Tahoma" w:eastAsia="Calibri" w:hAnsi="Tahoma" w:cs="Tahoma"/>
          <w:sz w:val="16"/>
          <w:szCs w:val="16"/>
        </w:rPr>
        <w:t>____________________________________________</w:t>
      </w:r>
      <w:r w:rsidR="00FC0165">
        <w:rPr>
          <w:rFonts w:ascii="Tahoma" w:eastAsia="Calibri" w:hAnsi="Tahoma" w:cs="Tahoma"/>
          <w:sz w:val="16"/>
          <w:szCs w:val="16"/>
        </w:rPr>
        <w:t>_____________________________</w:t>
      </w:r>
    </w:p>
    <w:p w:rsidR="00A255B8" w:rsidRPr="00F42305" w:rsidRDefault="00A255B8" w:rsidP="00A255B8">
      <w:pPr>
        <w:autoSpaceDE w:val="0"/>
        <w:autoSpaceDN w:val="0"/>
        <w:adjustRightInd w:val="0"/>
        <w:spacing w:after="0" w:line="360" w:lineRule="auto"/>
        <w:ind w:hanging="142"/>
        <w:rPr>
          <w:rFonts w:ascii="Tahoma" w:eastAsia="Calibri" w:hAnsi="Tahoma" w:cs="Tahoma"/>
          <w:sz w:val="10"/>
          <w:szCs w:val="10"/>
        </w:rPr>
      </w:pPr>
    </w:p>
    <w:tbl>
      <w:tblPr>
        <w:tblW w:w="10632" w:type="dxa"/>
        <w:tblInd w:w="-601" w:type="dxa"/>
        <w:tblBorders>
          <w:top w:val="double" w:sz="2" w:space="0" w:color="365F91"/>
          <w:left w:val="double" w:sz="2" w:space="0" w:color="365F91"/>
          <w:bottom w:val="double" w:sz="2" w:space="0" w:color="365F91"/>
          <w:right w:val="double" w:sz="2" w:space="0" w:color="365F91"/>
          <w:insideH w:val="double" w:sz="2" w:space="0" w:color="365F91"/>
          <w:insideV w:val="double" w:sz="2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363"/>
      </w:tblGrid>
      <w:tr w:rsidR="00A255B8" w:rsidRPr="00E1345C" w:rsidTr="008C5DB1">
        <w:tc>
          <w:tcPr>
            <w:tcW w:w="10632" w:type="dxa"/>
            <w:gridSpan w:val="2"/>
            <w:shd w:val="clear" w:color="auto" w:fill="FFFFFF"/>
          </w:tcPr>
          <w:p w:rsidR="00A255B8" w:rsidRPr="006B4EA3" w:rsidRDefault="00A255B8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ОТМЕТКИ ДЛЯ СЛУЖЕБНОГО ПОЛЬЗОВАНИЯ:</w:t>
            </w:r>
          </w:p>
        </w:tc>
      </w:tr>
      <w:tr w:rsidR="00A255B8" w:rsidRPr="00E1345C" w:rsidTr="008C5DB1">
        <w:tc>
          <w:tcPr>
            <w:tcW w:w="2269" w:type="dxa"/>
            <w:shd w:val="clear" w:color="auto" w:fill="FFFFFF"/>
          </w:tcPr>
          <w:p w:rsidR="00A255B8" w:rsidRDefault="00A255B8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Д</w:t>
            </w: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ата 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принятия Анкеты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: </w:t>
            </w:r>
          </w:p>
        </w:tc>
        <w:tc>
          <w:tcPr>
            <w:tcW w:w="8363" w:type="dxa"/>
            <w:shd w:val="clear" w:color="auto" w:fill="FFFFFF"/>
            <w:vAlign w:val="center"/>
          </w:tcPr>
          <w:p w:rsidR="00A255B8" w:rsidRPr="00DC6F30" w:rsidRDefault="00A255B8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_____________________________20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 г.</w:t>
            </w:r>
          </w:p>
        </w:tc>
      </w:tr>
      <w:tr w:rsidR="00A255B8" w:rsidRPr="00E1345C" w:rsidTr="008C5DB1">
        <w:tc>
          <w:tcPr>
            <w:tcW w:w="2269" w:type="dxa"/>
            <w:shd w:val="clear" w:color="auto" w:fill="FFFFFF"/>
          </w:tcPr>
          <w:p w:rsidR="00A255B8" w:rsidRDefault="00A255B8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Уполномоченный сотрудник</w:t>
            </w:r>
          </w:p>
        </w:tc>
        <w:tc>
          <w:tcPr>
            <w:tcW w:w="8363" w:type="dxa"/>
            <w:shd w:val="clear" w:color="auto" w:fill="FFFFFF"/>
            <w:vAlign w:val="center"/>
          </w:tcPr>
          <w:p w:rsidR="00A255B8" w:rsidRPr="00137E20" w:rsidRDefault="00A255B8" w:rsidP="008C5DB1">
            <w:pPr>
              <w:spacing w:before="60" w:after="60"/>
              <w:jc w:val="center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___________________________________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  <w:lang w:val="en-US"/>
              </w:rPr>
              <w:t>/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_____________________________________________________</w:t>
            </w:r>
          </w:p>
        </w:tc>
      </w:tr>
    </w:tbl>
    <w:p w:rsidR="00B17F7E" w:rsidRDefault="00B17F7E"/>
    <w:sectPr w:rsidR="00B17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5B8" w:rsidRDefault="00A255B8" w:rsidP="00A255B8">
      <w:pPr>
        <w:spacing w:after="0" w:line="240" w:lineRule="auto"/>
      </w:pPr>
      <w:r>
        <w:separator/>
      </w:r>
    </w:p>
  </w:endnote>
  <w:endnote w:type="continuationSeparator" w:id="0">
    <w:p w:rsidR="00A255B8" w:rsidRDefault="00A255B8" w:rsidP="00A25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5B8" w:rsidRDefault="00A255B8" w:rsidP="00A255B8">
      <w:pPr>
        <w:spacing w:after="0" w:line="240" w:lineRule="auto"/>
      </w:pPr>
      <w:r>
        <w:separator/>
      </w:r>
    </w:p>
  </w:footnote>
  <w:footnote w:type="continuationSeparator" w:id="0">
    <w:p w:rsidR="00A255B8" w:rsidRDefault="00A255B8" w:rsidP="00A255B8">
      <w:pPr>
        <w:spacing w:after="0" w:line="240" w:lineRule="auto"/>
      </w:pPr>
      <w:r>
        <w:continuationSeparator/>
      </w:r>
    </w:p>
  </w:footnote>
  <w:footnote w:id="1">
    <w:p w:rsidR="00FC0165" w:rsidRPr="00907CC1" w:rsidRDefault="00FC0165" w:rsidP="00FC0165">
      <w:pPr>
        <w:pStyle w:val="a4"/>
        <w:jc w:val="both"/>
        <w:rPr>
          <w:sz w:val="14"/>
          <w:szCs w:val="14"/>
        </w:rPr>
      </w:pPr>
      <w:r w:rsidRPr="00907CC1">
        <w:rPr>
          <w:sz w:val="14"/>
          <w:szCs w:val="14"/>
        </w:rPr>
        <w:footnoteRef/>
      </w:r>
      <w:r w:rsidRPr="00907CC1">
        <w:rPr>
          <w:sz w:val="14"/>
          <w:szCs w:val="14"/>
        </w:rPr>
        <w:t xml:space="preserve"> Если место рождения – территория США либо другого иностранного государства, при этом  отсутствует гражданство США или другого упомянутого государства – укажите причину и </w:t>
      </w:r>
      <w:proofErr w:type="gramStart"/>
      <w:r w:rsidRPr="00907CC1">
        <w:rPr>
          <w:sz w:val="14"/>
          <w:szCs w:val="14"/>
        </w:rPr>
        <w:t>предоставьте подтверждающие документы</w:t>
      </w:r>
      <w:proofErr w:type="gramEnd"/>
    </w:p>
  </w:footnote>
  <w:footnote w:id="2">
    <w:p w:rsidR="00FC0165" w:rsidRPr="00907CC1" w:rsidRDefault="00FC0165" w:rsidP="00FC0165">
      <w:pPr>
        <w:pStyle w:val="a4"/>
        <w:jc w:val="both"/>
        <w:rPr>
          <w:rFonts w:ascii="Tahoma" w:hAnsi="Tahoma" w:cs="Tahoma"/>
          <w:sz w:val="14"/>
          <w:szCs w:val="14"/>
        </w:rPr>
      </w:pPr>
      <w:r w:rsidRPr="00907CC1">
        <w:rPr>
          <w:sz w:val="14"/>
          <w:szCs w:val="14"/>
        </w:rPr>
        <w:footnoteRef/>
      </w:r>
      <w:r w:rsidRPr="00907CC1">
        <w:rPr>
          <w:sz w:val="14"/>
          <w:szCs w:val="14"/>
        </w:rPr>
        <w:t xml:space="preserve"> Реквизиты указываются в случае их наличия в документе, удостоверяющем личность</w:t>
      </w:r>
      <w:r w:rsidRPr="00907CC1" w:rsidDel="00FB6327">
        <w:rPr>
          <w:rFonts w:ascii="Tahoma" w:hAnsi="Tahoma" w:cs="Tahoma"/>
          <w:sz w:val="14"/>
          <w:szCs w:val="14"/>
        </w:rPr>
        <w:t xml:space="preserve"> </w:t>
      </w:r>
    </w:p>
  </w:footnote>
  <w:footnote w:id="3">
    <w:p w:rsidR="00FC0165" w:rsidRDefault="00FC0165" w:rsidP="00FC0165">
      <w:pPr>
        <w:pStyle w:val="a4"/>
        <w:jc w:val="both"/>
      </w:pPr>
      <w:r w:rsidRPr="00907CC1">
        <w:rPr>
          <w:rStyle w:val="a6"/>
          <w:sz w:val="14"/>
          <w:szCs w:val="14"/>
        </w:rPr>
        <w:footnoteRef/>
      </w:r>
      <w:r w:rsidRPr="00907CC1">
        <w:rPr>
          <w:sz w:val="14"/>
          <w:szCs w:val="14"/>
        </w:rPr>
        <w:t xml:space="preserve"> Предоставляется, если наличие указанных документов требуется физическому лицу для пребывания (проживания) на территории Российской Федерации согласно применимому законодательству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01655"/>
    <w:multiLevelType w:val="hybridMultilevel"/>
    <w:tmpl w:val="BC7204D8"/>
    <w:lvl w:ilvl="0" w:tplc="0C487ED8">
      <w:start w:val="1"/>
      <w:numFmt w:val="bullet"/>
      <w:lvlText w:val=""/>
      <w:lvlJc w:val="left"/>
      <w:pPr>
        <w:ind w:left="63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5D5C655F"/>
    <w:multiLevelType w:val="multilevel"/>
    <w:tmpl w:val="2E143090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4" w:hanging="1440"/>
      </w:pPr>
      <w:rPr>
        <w:rFonts w:hint="default"/>
      </w:rPr>
    </w:lvl>
  </w:abstractNum>
  <w:abstractNum w:abstractNumId="2">
    <w:nsid w:val="731C405E"/>
    <w:multiLevelType w:val="multilevel"/>
    <w:tmpl w:val="4A98405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85B"/>
    <w:rsid w:val="0000758B"/>
    <w:rsid w:val="00015F7D"/>
    <w:rsid w:val="00047DBF"/>
    <w:rsid w:val="00061081"/>
    <w:rsid w:val="000723D4"/>
    <w:rsid w:val="000818DE"/>
    <w:rsid w:val="0009685E"/>
    <w:rsid w:val="00096971"/>
    <w:rsid w:val="00097623"/>
    <w:rsid w:val="000A1A7E"/>
    <w:rsid w:val="000A2B33"/>
    <w:rsid w:val="000B1472"/>
    <w:rsid w:val="000B3AEF"/>
    <w:rsid w:val="000C25EB"/>
    <w:rsid w:val="000C4FBC"/>
    <w:rsid w:val="000D580B"/>
    <w:rsid w:val="000D5911"/>
    <w:rsid w:val="000D5B1A"/>
    <w:rsid w:val="000D6F15"/>
    <w:rsid w:val="000F15F6"/>
    <w:rsid w:val="000F17FE"/>
    <w:rsid w:val="001121D0"/>
    <w:rsid w:val="0011721A"/>
    <w:rsid w:val="001239BD"/>
    <w:rsid w:val="00130FA0"/>
    <w:rsid w:val="0014629D"/>
    <w:rsid w:val="001509A3"/>
    <w:rsid w:val="00151963"/>
    <w:rsid w:val="001609C0"/>
    <w:rsid w:val="00181505"/>
    <w:rsid w:val="00183B3B"/>
    <w:rsid w:val="001A44E9"/>
    <w:rsid w:val="001A5135"/>
    <w:rsid w:val="001B23FF"/>
    <w:rsid w:val="001C0145"/>
    <w:rsid w:val="001D14E7"/>
    <w:rsid w:val="001E1621"/>
    <w:rsid w:val="001E26AD"/>
    <w:rsid w:val="001E4C44"/>
    <w:rsid w:val="001E5A04"/>
    <w:rsid w:val="001E7B96"/>
    <w:rsid w:val="00204A62"/>
    <w:rsid w:val="002062A8"/>
    <w:rsid w:val="00206347"/>
    <w:rsid w:val="00211718"/>
    <w:rsid w:val="00217C17"/>
    <w:rsid w:val="00217C9A"/>
    <w:rsid w:val="00226BFD"/>
    <w:rsid w:val="00232BE6"/>
    <w:rsid w:val="002436A2"/>
    <w:rsid w:val="002517D8"/>
    <w:rsid w:val="00252E7A"/>
    <w:rsid w:val="00253F39"/>
    <w:rsid w:val="00261BC6"/>
    <w:rsid w:val="002647C4"/>
    <w:rsid w:val="00270FE2"/>
    <w:rsid w:val="00280BE2"/>
    <w:rsid w:val="0028289C"/>
    <w:rsid w:val="00285A25"/>
    <w:rsid w:val="00286AB2"/>
    <w:rsid w:val="0029000B"/>
    <w:rsid w:val="00291E7B"/>
    <w:rsid w:val="002A5155"/>
    <w:rsid w:val="002A653F"/>
    <w:rsid w:val="002B13C1"/>
    <w:rsid w:val="002C50F9"/>
    <w:rsid w:val="002C53DD"/>
    <w:rsid w:val="002E0F0F"/>
    <w:rsid w:val="002E430F"/>
    <w:rsid w:val="002F646E"/>
    <w:rsid w:val="002F6A12"/>
    <w:rsid w:val="0030131B"/>
    <w:rsid w:val="003034C4"/>
    <w:rsid w:val="00311DB2"/>
    <w:rsid w:val="00320550"/>
    <w:rsid w:val="0032236E"/>
    <w:rsid w:val="00326FCE"/>
    <w:rsid w:val="0032780D"/>
    <w:rsid w:val="00356372"/>
    <w:rsid w:val="00361A4B"/>
    <w:rsid w:val="003666BA"/>
    <w:rsid w:val="00380214"/>
    <w:rsid w:val="0038536C"/>
    <w:rsid w:val="003901D6"/>
    <w:rsid w:val="00393571"/>
    <w:rsid w:val="003A235E"/>
    <w:rsid w:val="003A2D31"/>
    <w:rsid w:val="003B396B"/>
    <w:rsid w:val="003C0173"/>
    <w:rsid w:val="003D7DBD"/>
    <w:rsid w:val="003E29AD"/>
    <w:rsid w:val="003E40FF"/>
    <w:rsid w:val="003E7DA1"/>
    <w:rsid w:val="00401EE6"/>
    <w:rsid w:val="00412E18"/>
    <w:rsid w:val="00412FEF"/>
    <w:rsid w:val="00416430"/>
    <w:rsid w:val="0042318B"/>
    <w:rsid w:val="004268FD"/>
    <w:rsid w:val="00431313"/>
    <w:rsid w:val="00444E26"/>
    <w:rsid w:val="00446BFA"/>
    <w:rsid w:val="00447534"/>
    <w:rsid w:val="0045085E"/>
    <w:rsid w:val="00452646"/>
    <w:rsid w:val="004570DA"/>
    <w:rsid w:val="00460C93"/>
    <w:rsid w:val="00463BC6"/>
    <w:rsid w:val="0049486D"/>
    <w:rsid w:val="004B3109"/>
    <w:rsid w:val="004B4411"/>
    <w:rsid w:val="004B5EAE"/>
    <w:rsid w:val="004B641E"/>
    <w:rsid w:val="004C07EF"/>
    <w:rsid w:val="004C6CF3"/>
    <w:rsid w:val="004D2FCC"/>
    <w:rsid w:val="004E059C"/>
    <w:rsid w:val="004E45D6"/>
    <w:rsid w:val="004E6B2A"/>
    <w:rsid w:val="004E700C"/>
    <w:rsid w:val="004F4C88"/>
    <w:rsid w:val="004F66E3"/>
    <w:rsid w:val="004F7A38"/>
    <w:rsid w:val="005068B0"/>
    <w:rsid w:val="00510276"/>
    <w:rsid w:val="00525A83"/>
    <w:rsid w:val="0053176C"/>
    <w:rsid w:val="00533398"/>
    <w:rsid w:val="0053513E"/>
    <w:rsid w:val="0054712B"/>
    <w:rsid w:val="00550D8A"/>
    <w:rsid w:val="00551FA6"/>
    <w:rsid w:val="0056090B"/>
    <w:rsid w:val="00571C4B"/>
    <w:rsid w:val="00573CF0"/>
    <w:rsid w:val="005760D2"/>
    <w:rsid w:val="00596041"/>
    <w:rsid w:val="005D0B43"/>
    <w:rsid w:val="005D1029"/>
    <w:rsid w:val="005D1EE6"/>
    <w:rsid w:val="005D1FA5"/>
    <w:rsid w:val="005D2C6C"/>
    <w:rsid w:val="005F30F1"/>
    <w:rsid w:val="005F4703"/>
    <w:rsid w:val="005F7E80"/>
    <w:rsid w:val="00603962"/>
    <w:rsid w:val="00616071"/>
    <w:rsid w:val="00620A82"/>
    <w:rsid w:val="0062777E"/>
    <w:rsid w:val="00632176"/>
    <w:rsid w:val="00634430"/>
    <w:rsid w:val="006364B1"/>
    <w:rsid w:val="006401EF"/>
    <w:rsid w:val="00651DA1"/>
    <w:rsid w:val="00660A6F"/>
    <w:rsid w:val="00661D79"/>
    <w:rsid w:val="006635A1"/>
    <w:rsid w:val="006717D6"/>
    <w:rsid w:val="00672DC7"/>
    <w:rsid w:val="006815EA"/>
    <w:rsid w:val="00686C60"/>
    <w:rsid w:val="006A778F"/>
    <w:rsid w:val="006B53F6"/>
    <w:rsid w:val="006D3FF5"/>
    <w:rsid w:val="006D7F3D"/>
    <w:rsid w:val="006F7B75"/>
    <w:rsid w:val="0071200C"/>
    <w:rsid w:val="00715E25"/>
    <w:rsid w:val="00730071"/>
    <w:rsid w:val="007524F7"/>
    <w:rsid w:val="00754ABD"/>
    <w:rsid w:val="00762545"/>
    <w:rsid w:val="00770DCE"/>
    <w:rsid w:val="0077150A"/>
    <w:rsid w:val="00777ADB"/>
    <w:rsid w:val="00781FE5"/>
    <w:rsid w:val="007854A1"/>
    <w:rsid w:val="00786A54"/>
    <w:rsid w:val="007957D4"/>
    <w:rsid w:val="007A085A"/>
    <w:rsid w:val="007A385B"/>
    <w:rsid w:val="007B2967"/>
    <w:rsid w:val="007B7D26"/>
    <w:rsid w:val="007C501A"/>
    <w:rsid w:val="007D442F"/>
    <w:rsid w:val="007E52E6"/>
    <w:rsid w:val="007E5A14"/>
    <w:rsid w:val="007F5951"/>
    <w:rsid w:val="00802725"/>
    <w:rsid w:val="008034FD"/>
    <w:rsid w:val="0081205E"/>
    <w:rsid w:val="0081239D"/>
    <w:rsid w:val="00812DEA"/>
    <w:rsid w:val="008130E3"/>
    <w:rsid w:val="0081752A"/>
    <w:rsid w:val="008246F2"/>
    <w:rsid w:val="008378E0"/>
    <w:rsid w:val="00845C4C"/>
    <w:rsid w:val="00846872"/>
    <w:rsid w:val="008554A7"/>
    <w:rsid w:val="00857BEB"/>
    <w:rsid w:val="00866EA4"/>
    <w:rsid w:val="0086789E"/>
    <w:rsid w:val="008746F3"/>
    <w:rsid w:val="00887DC6"/>
    <w:rsid w:val="008901FC"/>
    <w:rsid w:val="008B5C8D"/>
    <w:rsid w:val="008C074C"/>
    <w:rsid w:val="008D2D06"/>
    <w:rsid w:val="008E03D8"/>
    <w:rsid w:val="008F11E9"/>
    <w:rsid w:val="008F2305"/>
    <w:rsid w:val="008F4237"/>
    <w:rsid w:val="0090234E"/>
    <w:rsid w:val="00910F01"/>
    <w:rsid w:val="00912FD5"/>
    <w:rsid w:val="00913883"/>
    <w:rsid w:val="00923ABC"/>
    <w:rsid w:val="00923E8C"/>
    <w:rsid w:val="00931EDE"/>
    <w:rsid w:val="00934D01"/>
    <w:rsid w:val="00940642"/>
    <w:rsid w:val="009510CA"/>
    <w:rsid w:val="0095368B"/>
    <w:rsid w:val="00955527"/>
    <w:rsid w:val="009626CA"/>
    <w:rsid w:val="0097154E"/>
    <w:rsid w:val="009862A1"/>
    <w:rsid w:val="00994519"/>
    <w:rsid w:val="009A69B6"/>
    <w:rsid w:val="009D2883"/>
    <w:rsid w:val="009D3DDE"/>
    <w:rsid w:val="009E3834"/>
    <w:rsid w:val="009E4A62"/>
    <w:rsid w:val="009F0072"/>
    <w:rsid w:val="009F3EE9"/>
    <w:rsid w:val="00A052E7"/>
    <w:rsid w:val="00A06478"/>
    <w:rsid w:val="00A1315E"/>
    <w:rsid w:val="00A14CF9"/>
    <w:rsid w:val="00A153E6"/>
    <w:rsid w:val="00A255B8"/>
    <w:rsid w:val="00A27EE3"/>
    <w:rsid w:val="00A42DA2"/>
    <w:rsid w:val="00A4689C"/>
    <w:rsid w:val="00A54BA0"/>
    <w:rsid w:val="00A61813"/>
    <w:rsid w:val="00A641A4"/>
    <w:rsid w:val="00A7083D"/>
    <w:rsid w:val="00A713DB"/>
    <w:rsid w:val="00A92113"/>
    <w:rsid w:val="00A93681"/>
    <w:rsid w:val="00AA2897"/>
    <w:rsid w:val="00AB1322"/>
    <w:rsid w:val="00AC5107"/>
    <w:rsid w:val="00AD39CA"/>
    <w:rsid w:val="00AD5C1C"/>
    <w:rsid w:val="00AE4149"/>
    <w:rsid w:val="00AF6EDC"/>
    <w:rsid w:val="00B00A50"/>
    <w:rsid w:val="00B0139C"/>
    <w:rsid w:val="00B01694"/>
    <w:rsid w:val="00B11082"/>
    <w:rsid w:val="00B15F13"/>
    <w:rsid w:val="00B17F7E"/>
    <w:rsid w:val="00B27555"/>
    <w:rsid w:val="00B36BCF"/>
    <w:rsid w:val="00B42539"/>
    <w:rsid w:val="00B53E4B"/>
    <w:rsid w:val="00B54DCD"/>
    <w:rsid w:val="00B5668A"/>
    <w:rsid w:val="00B710FB"/>
    <w:rsid w:val="00B83BEA"/>
    <w:rsid w:val="00B85AEA"/>
    <w:rsid w:val="00B86BE7"/>
    <w:rsid w:val="00B92A9C"/>
    <w:rsid w:val="00B955E4"/>
    <w:rsid w:val="00BB7651"/>
    <w:rsid w:val="00BD193A"/>
    <w:rsid w:val="00BD6FCA"/>
    <w:rsid w:val="00BD7DA6"/>
    <w:rsid w:val="00BE0FD9"/>
    <w:rsid w:val="00BE4BBA"/>
    <w:rsid w:val="00BE518D"/>
    <w:rsid w:val="00BE7170"/>
    <w:rsid w:val="00BF5BEB"/>
    <w:rsid w:val="00BF6C84"/>
    <w:rsid w:val="00C002A5"/>
    <w:rsid w:val="00C01C16"/>
    <w:rsid w:val="00C150C3"/>
    <w:rsid w:val="00C21BB2"/>
    <w:rsid w:val="00C3035D"/>
    <w:rsid w:val="00C35901"/>
    <w:rsid w:val="00C3612F"/>
    <w:rsid w:val="00C4090E"/>
    <w:rsid w:val="00C547AF"/>
    <w:rsid w:val="00C71CAD"/>
    <w:rsid w:val="00C84B2B"/>
    <w:rsid w:val="00C8692D"/>
    <w:rsid w:val="00C941EA"/>
    <w:rsid w:val="00C973F3"/>
    <w:rsid w:val="00CA2167"/>
    <w:rsid w:val="00CA2C66"/>
    <w:rsid w:val="00CB428C"/>
    <w:rsid w:val="00CB6A14"/>
    <w:rsid w:val="00CD3E8B"/>
    <w:rsid w:val="00CF7502"/>
    <w:rsid w:val="00D007A9"/>
    <w:rsid w:val="00D01545"/>
    <w:rsid w:val="00D060A2"/>
    <w:rsid w:val="00D075DC"/>
    <w:rsid w:val="00D12303"/>
    <w:rsid w:val="00D136CC"/>
    <w:rsid w:val="00D24CEC"/>
    <w:rsid w:val="00D34B51"/>
    <w:rsid w:val="00D36EE6"/>
    <w:rsid w:val="00D37BE8"/>
    <w:rsid w:val="00D44AE4"/>
    <w:rsid w:val="00D475F2"/>
    <w:rsid w:val="00D65A72"/>
    <w:rsid w:val="00D67A8B"/>
    <w:rsid w:val="00D67B91"/>
    <w:rsid w:val="00D75A60"/>
    <w:rsid w:val="00D84D39"/>
    <w:rsid w:val="00D8570F"/>
    <w:rsid w:val="00D90506"/>
    <w:rsid w:val="00DA1933"/>
    <w:rsid w:val="00DA6876"/>
    <w:rsid w:val="00DB3335"/>
    <w:rsid w:val="00DC4731"/>
    <w:rsid w:val="00DD59A1"/>
    <w:rsid w:val="00E04213"/>
    <w:rsid w:val="00E04477"/>
    <w:rsid w:val="00E05D1D"/>
    <w:rsid w:val="00E06140"/>
    <w:rsid w:val="00E15973"/>
    <w:rsid w:val="00E26AC5"/>
    <w:rsid w:val="00E27F07"/>
    <w:rsid w:val="00E372E6"/>
    <w:rsid w:val="00E37CA7"/>
    <w:rsid w:val="00E4346B"/>
    <w:rsid w:val="00E52537"/>
    <w:rsid w:val="00E727B7"/>
    <w:rsid w:val="00E779F2"/>
    <w:rsid w:val="00E822A0"/>
    <w:rsid w:val="00E931BB"/>
    <w:rsid w:val="00EA186A"/>
    <w:rsid w:val="00EA3660"/>
    <w:rsid w:val="00EA3964"/>
    <w:rsid w:val="00EB0B90"/>
    <w:rsid w:val="00EC1CA2"/>
    <w:rsid w:val="00F00020"/>
    <w:rsid w:val="00F24311"/>
    <w:rsid w:val="00F303E9"/>
    <w:rsid w:val="00F467A4"/>
    <w:rsid w:val="00F53906"/>
    <w:rsid w:val="00F53D75"/>
    <w:rsid w:val="00F64699"/>
    <w:rsid w:val="00F70D5A"/>
    <w:rsid w:val="00F8002B"/>
    <w:rsid w:val="00F80FC3"/>
    <w:rsid w:val="00F83EA3"/>
    <w:rsid w:val="00F92233"/>
    <w:rsid w:val="00FA2B06"/>
    <w:rsid w:val="00FB16D6"/>
    <w:rsid w:val="00FB5D01"/>
    <w:rsid w:val="00FC0165"/>
    <w:rsid w:val="00FD29F4"/>
    <w:rsid w:val="00FE6480"/>
    <w:rsid w:val="00FF0485"/>
    <w:rsid w:val="00FF2FE5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5B8"/>
    <w:pPr>
      <w:spacing w:after="6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A25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A255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aliases w:val="Style 49,fr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A255B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5B8"/>
    <w:pPr>
      <w:spacing w:after="6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A25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A255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aliases w:val="Style 49,fr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A255B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Zolkina Yana</dc:creator>
  <cp:keywords/>
  <dc:description/>
  <cp:lastModifiedBy>Zolkina Yana</cp:lastModifiedBy>
  <cp:revision>6</cp:revision>
  <dcterms:created xsi:type="dcterms:W3CDTF">2021-08-25T13:04:00Z</dcterms:created>
  <dcterms:modified xsi:type="dcterms:W3CDTF">2022-10-03T09:27:00Z</dcterms:modified>
</cp:coreProperties>
</file>